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EF1AB" w14:textId="77777777" w:rsidR="00BC0AE8" w:rsidRPr="00937A08" w:rsidRDefault="00BC0AE8" w:rsidP="00BC0AE8">
      <w:pPr>
        <w:pStyle w:val="Corpotesto"/>
        <w:rPr>
          <w:color w:val="002060"/>
          <w:sz w:val="2"/>
          <w:szCs w:val="2"/>
        </w:rPr>
      </w:pPr>
      <w:bookmarkStart w:id="0" w:name="_GoBack"/>
      <w:bookmarkEnd w:id="0"/>
    </w:p>
    <w:p w14:paraId="5939F31A" w14:textId="6D0E5F0B" w:rsidR="00BC0AE8" w:rsidRDefault="00D654DB" w:rsidP="003B429A">
      <w:pPr>
        <w:spacing w:beforeLines="60" w:before="144"/>
        <w:ind w:right="23"/>
        <w:jc w:val="center"/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</w:pP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MODULO </w:t>
      </w:r>
      <w:r w:rsidR="00C44EAC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DI I</w:t>
      </w: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SCRIZIONE</w:t>
      </w:r>
      <w:r w:rsidR="00BC0AE8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 </w:t>
      </w:r>
    </w:p>
    <w:p w14:paraId="4A0E855D" w14:textId="2478043C" w:rsidR="000C0265" w:rsidRPr="00937A08" w:rsidRDefault="00C44EAC" w:rsidP="00D4721C">
      <w:pPr>
        <w:pStyle w:val="Corpotesto"/>
        <w:spacing w:beforeLines="60" w:before="144" w:afterLines="60" w:after="144" w:line="360" w:lineRule="auto"/>
        <w:rPr>
          <w:color w:val="002060"/>
        </w:rPr>
      </w:pPr>
      <w:r w:rsidRPr="00937A08">
        <w:rPr>
          <w:color w:val="002060"/>
        </w:rPr>
        <w:t xml:space="preserve">Titolo progetto: </w:t>
      </w:r>
      <w:r w:rsidR="000C0265" w:rsidRPr="000C0265">
        <w:rPr>
          <w:color w:val="002060"/>
        </w:rPr>
        <w:t>Progetto “Orizzonte Giovane” CUP C69I25003790001</w:t>
      </w:r>
    </w:p>
    <w:p w14:paraId="23CE06C3" w14:textId="09EA2AB3" w:rsidR="001F6618" w:rsidRPr="00937A08" w:rsidRDefault="000C0265" w:rsidP="000C0265">
      <w:pPr>
        <w:pStyle w:val="Corpotesto"/>
        <w:spacing w:beforeLines="60" w:before="144" w:afterLines="60" w:after="144" w:line="360" w:lineRule="auto"/>
        <w:rPr>
          <w:color w:val="002060"/>
        </w:rPr>
      </w:pPr>
      <w:r w:rsidRPr="000C0265">
        <w:rPr>
          <w:color w:val="002060"/>
        </w:rPr>
        <w:t>“PROVINCEXGIOVANI” – Fondo Politiche Giovanili 2024-2025 - C</w:t>
      </w:r>
      <w:r>
        <w:rPr>
          <w:color w:val="002060"/>
        </w:rPr>
        <w:t xml:space="preserve">apofila Provincia di Catanzaro" - </w:t>
      </w:r>
      <w:r w:rsidRPr="000C0265">
        <w:rPr>
          <w:color w:val="002060"/>
        </w:rPr>
        <w:t xml:space="preserve">Programma UPI </w:t>
      </w:r>
      <w:proofErr w:type="spellStart"/>
      <w:r w:rsidRPr="000C0265">
        <w:rPr>
          <w:color w:val="002060"/>
        </w:rPr>
        <w:t>ProvinceXGiovani</w:t>
      </w:r>
      <w:proofErr w:type="spellEnd"/>
      <w:r w:rsidRPr="000C0265">
        <w:rPr>
          <w:color w:val="002060"/>
        </w:rPr>
        <w:t xml:space="preserve">, finanziato dal Fondo per le Politiche giovanili del Dipartimento per le Politiche Giovanili e il Servizio Civile Universale della Presidenza del Consiglio dei Ministri                </w:t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  <w:r w:rsidRPr="000C0265">
        <w:rPr>
          <w:color w:val="002060"/>
        </w:rPr>
        <w:tab/>
      </w:r>
    </w:p>
    <w:p w14:paraId="20309B58" w14:textId="421225CA" w:rsidR="000C0265" w:rsidRDefault="000C0265" w:rsidP="00E4751E">
      <w:pPr>
        <w:pStyle w:val="Corpotesto"/>
        <w:spacing w:line="360" w:lineRule="auto"/>
        <w:rPr>
          <w:color w:val="002060"/>
        </w:rPr>
      </w:pPr>
      <w:proofErr w:type="gramStart"/>
      <w:r w:rsidRPr="00937A08">
        <w:rPr>
          <w:color w:val="002060"/>
        </w:rPr>
        <w:t>Part</w:t>
      </w:r>
      <w:r w:rsidR="00CC3518">
        <w:rPr>
          <w:color w:val="002060"/>
        </w:rPr>
        <w:t>ena</w:t>
      </w:r>
      <w:r w:rsidRPr="00937A08">
        <w:rPr>
          <w:color w:val="002060"/>
        </w:rPr>
        <w:t xml:space="preserve">riato </w:t>
      </w:r>
      <w:r w:rsidR="00F97F49">
        <w:rPr>
          <w:color w:val="002060"/>
        </w:rPr>
        <w:t xml:space="preserve"> </w:t>
      </w:r>
      <w:r>
        <w:rPr>
          <w:color w:val="002060"/>
        </w:rPr>
        <w:t>Capofila</w:t>
      </w:r>
      <w:proofErr w:type="gramEnd"/>
      <w:r>
        <w:rPr>
          <w:color w:val="002060"/>
        </w:rPr>
        <w:t xml:space="preserve"> </w:t>
      </w:r>
      <w:r w:rsidRPr="000C0265">
        <w:rPr>
          <w:color w:val="002060"/>
        </w:rPr>
        <w:t xml:space="preserve">Provincia di Catanzaro </w:t>
      </w:r>
    </w:p>
    <w:p w14:paraId="302B290B" w14:textId="77777777" w:rsidR="000C0265" w:rsidRDefault="000C0265" w:rsidP="00E4751E">
      <w:pPr>
        <w:pStyle w:val="Corpotesto"/>
        <w:spacing w:line="360" w:lineRule="auto"/>
        <w:rPr>
          <w:color w:val="002060"/>
        </w:rPr>
      </w:pPr>
      <w:r>
        <w:rPr>
          <w:color w:val="002060"/>
        </w:rPr>
        <w:t>P</w:t>
      </w:r>
      <w:r w:rsidRPr="000C0265">
        <w:rPr>
          <w:color w:val="002060"/>
        </w:rPr>
        <w:t xml:space="preserve">artner: </w:t>
      </w:r>
      <w:proofErr w:type="spellStart"/>
      <w:r w:rsidRPr="000C0265">
        <w:rPr>
          <w:color w:val="002060"/>
        </w:rPr>
        <w:t>Promidea</w:t>
      </w:r>
      <w:proofErr w:type="spellEnd"/>
      <w:r w:rsidRPr="000C0265">
        <w:rPr>
          <w:color w:val="002060"/>
        </w:rPr>
        <w:t xml:space="preserve"> Cooperativa Sociale, Atlante Cooperativa Sociale, ANMIL Calabria APS, l’associazione ETS, Teatro di Calabria Aroldo </w:t>
      </w:r>
      <w:proofErr w:type="spellStart"/>
      <w:r w:rsidRPr="000C0265">
        <w:rPr>
          <w:color w:val="002060"/>
        </w:rPr>
        <w:t>Tieri</w:t>
      </w:r>
      <w:proofErr w:type="spellEnd"/>
      <w:r w:rsidRPr="000C0265">
        <w:rPr>
          <w:color w:val="002060"/>
        </w:rPr>
        <w:t xml:space="preserve"> e il Consorzio </w:t>
      </w:r>
      <w:proofErr w:type="spellStart"/>
      <w:r w:rsidRPr="000C0265">
        <w:rPr>
          <w:color w:val="002060"/>
        </w:rPr>
        <w:t>Innopolis</w:t>
      </w:r>
      <w:proofErr w:type="spellEnd"/>
      <w:r w:rsidRPr="000C0265">
        <w:rPr>
          <w:color w:val="002060"/>
        </w:rPr>
        <w:t>.</w:t>
      </w:r>
    </w:p>
    <w:p w14:paraId="5CEBF1FB" w14:textId="77777777" w:rsidR="000C0265" w:rsidRDefault="000C0265" w:rsidP="000C0265">
      <w:pPr>
        <w:pStyle w:val="Corpotesto"/>
        <w:rPr>
          <w:color w:val="002060"/>
        </w:rPr>
      </w:pPr>
    </w:p>
    <w:p w14:paraId="220B1143" w14:textId="77777777" w:rsidR="00F143A3" w:rsidRPr="00937A08" w:rsidRDefault="00F143A3" w:rsidP="00EA066A">
      <w:pPr>
        <w:pStyle w:val="Corpotesto"/>
        <w:rPr>
          <w:color w:val="002060"/>
          <w:sz w:val="2"/>
          <w:szCs w:val="2"/>
        </w:rPr>
      </w:pPr>
    </w:p>
    <w:p w14:paraId="50F11DB7" w14:textId="491D41A7" w:rsidR="00B7463B" w:rsidRPr="00937A08" w:rsidRDefault="0021361F" w:rsidP="00EA066A">
      <w:pPr>
        <w:spacing w:before="120" w:afterLines="60" w:after="144" w:line="360" w:lineRule="auto"/>
        <w:jc w:val="both"/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</w:pPr>
      <w:r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Io</w:t>
      </w:r>
      <w:r w:rsidR="00BC0AE8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 sottoscritto</w:t>
      </w:r>
      <w:r w:rsidR="006E036D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/a</w:t>
      </w:r>
      <w:r w:rsidR="00BC0AE8" w:rsidRPr="00937A08">
        <w:rPr>
          <w:rFonts w:ascii="Times New Roman" w:eastAsia="Arial Unicode MS" w:hAnsi="Times New Roman" w:cs="Times New Roman"/>
          <w:bCs/>
          <w:color w:val="002060"/>
          <w:sz w:val="24"/>
          <w:szCs w:val="24"/>
          <w:u w:color="000000"/>
          <w:bdr w:val="nil"/>
        </w:rPr>
        <w:t>___________________________________________________________</w:t>
      </w:r>
      <w:r w:rsidR="00BC0AE8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, (C.F._____________________________), nato</w:t>
      </w:r>
      <w:r w:rsidR="004100BD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/a</w:t>
      </w:r>
      <w:r w:rsidR="00BC0AE8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 </w:t>
      </w:r>
      <w:proofErr w:type="spellStart"/>
      <w:r w:rsidR="00BC0AE8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a</w:t>
      </w:r>
      <w:proofErr w:type="spellEnd"/>
      <w:r w:rsidR="00BC0AE8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 ______________________________ (___) il______________________________, residente a_____________________ in via_____________________________, </w:t>
      </w:r>
      <w:r w:rsidR="00B7463B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recapito telefonico</w:t>
      </w:r>
      <w:r w:rsidR="000550E0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 casa </w:t>
      </w:r>
      <w:r w:rsidR="00B7463B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____________________</w:t>
      </w:r>
      <w:r w:rsidR="000550E0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, </w:t>
      </w:r>
      <w:r w:rsidR="00B7463B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cellulare____________________</w:t>
      </w:r>
      <w:proofErr w:type="gramStart"/>
      <w:r w:rsidR="00B7463B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_</w:t>
      </w:r>
      <w:r w:rsidR="000550E0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, </w:t>
      </w:r>
      <w:r w:rsidR="00B7463B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 xml:space="preserve"> mail</w:t>
      </w:r>
      <w:proofErr w:type="gramEnd"/>
      <w:r w:rsidR="00B7463B" w:rsidRPr="00937A08">
        <w:rPr>
          <w:rFonts w:ascii="Times New Roman" w:eastAsia="Arial Unicode MS" w:hAnsi="Times New Roman" w:cs="Times New Roman"/>
          <w:color w:val="002060"/>
          <w:sz w:val="24"/>
          <w:szCs w:val="24"/>
          <w:u w:color="000000"/>
          <w:bdr w:val="nil"/>
        </w:rPr>
        <w:t>_______________.</w:t>
      </w:r>
    </w:p>
    <w:p w14:paraId="7DD2081E" w14:textId="3DE2B496" w:rsidR="00BC0AE8" w:rsidRPr="00937A08" w:rsidRDefault="0021361F" w:rsidP="00D4721C">
      <w:pPr>
        <w:keepNext/>
        <w:spacing w:beforeLines="60" w:before="144" w:afterLines="60" w:after="144" w:line="36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</w:pPr>
      <w:r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>Chiedo</w:t>
      </w:r>
      <w:r w:rsidR="004A0CB3" w:rsidRPr="00937A08"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 xml:space="preserve"> </w:t>
      </w:r>
      <w:r w:rsidR="0021348B" w:rsidRPr="00937A08"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>di iscriver</w:t>
      </w:r>
      <w:r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>m</w:t>
      </w:r>
      <w:r w:rsidR="008C3935"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>i</w:t>
      </w:r>
      <w:r w:rsidR="0021348B" w:rsidRPr="00937A08"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 xml:space="preserve"> </w:t>
      </w:r>
      <w:r w:rsidR="003B429A" w:rsidRPr="00937A08">
        <w:rPr>
          <w:rFonts w:ascii="Times New Roman" w:eastAsia="Arial Unicode MS" w:hAnsi="Times New Roman" w:cs="Times New Roman"/>
          <w:b/>
          <w:bCs/>
          <w:color w:val="002060"/>
          <w:sz w:val="24"/>
          <w:szCs w:val="24"/>
          <w:u w:color="000000"/>
          <w:bdr w:val="nil"/>
        </w:rPr>
        <w:t>alle attività del progetto</w:t>
      </w:r>
    </w:p>
    <w:p w14:paraId="1C5281ED" w14:textId="77777777" w:rsidR="008C3935" w:rsidRPr="00A55252" w:rsidRDefault="008C3935" w:rsidP="008C3935">
      <w:pPr>
        <w:jc w:val="center"/>
        <w:rPr>
          <w:rFonts w:ascii="Times New Roman" w:eastAsia="Arial Unicode MS" w:hAnsi="Times New Roman" w:cs="Times New Roman"/>
          <w:bCs/>
          <w:i/>
          <w:color w:val="002060"/>
          <w:sz w:val="16"/>
          <w:szCs w:val="16"/>
          <w:u w:color="000000"/>
          <w:bdr w:val="nil"/>
        </w:rPr>
      </w:pPr>
      <w:r w:rsidRPr="00A55252">
        <w:rPr>
          <w:rFonts w:ascii="Times New Roman" w:eastAsia="Arial Unicode MS" w:hAnsi="Times New Roman" w:cs="Times New Roman"/>
          <w:bCs/>
          <w:i/>
          <w:color w:val="002060"/>
          <w:sz w:val="16"/>
          <w:szCs w:val="16"/>
          <w:u w:color="000000"/>
          <w:bdr w:val="nil"/>
        </w:rPr>
        <w:t>(indicarne una o più)</w:t>
      </w:r>
    </w:p>
    <w:p w14:paraId="244F2E6D" w14:textId="77777777" w:rsidR="008C3935" w:rsidRPr="00A55252" w:rsidRDefault="008C3935" w:rsidP="008C3935">
      <w:pPr>
        <w:jc w:val="center"/>
        <w:rPr>
          <w:rFonts w:ascii="Times New Roman" w:eastAsia="Arial Unicode MS" w:hAnsi="Times New Roman" w:cs="Times New Roman"/>
          <w:b/>
          <w:bCs/>
          <w:color w:val="002060"/>
          <w:sz w:val="20"/>
          <w:szCs w:val="20"/>
          <w:u w:color="000000"/>
          <w:bdr w:val="ni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9"/>
        <w:gridCol w:w="4119"/>
      </w:tblGrid>
      <w:tr w:rsidR="008C3935" w:rsidRPr="00A55252" w14:paraId="1ECC906E" w14:textId="77777777" w:rsidTr="00CC1334">
        <w:trPr>
          <w:trHeight w:val="386"/>
        </w:trPr>
        <w:tc>
          <w:tcPr>
            <w:tcW w:w="6228" w:type="dxa"/>
          </w:tcPr>
          <w:p w14:paraId="0CB4D076" w14:textId="77777777" w:rsidR="008C3935" w:rsidRPr="00A55252" w:rsidRDefault="008C3935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370ACB" wp14:editId="1AA5E198">
                      <wp:simplePos x="0" y="0"/>
                      <wp:positionH relativeFrom="column">
                        <wp:posOffset>21437</wp:posOffset>
                      </wp:positionH>
                      <wp:positionV relativeFrom="paragraph">
                        <wp:posOffset>3205</wp:posOffset>
                      </wp:positionV>
                      <wp:extent cx="186690" cy="142875"/>
                      <wp:effectExtent l="0" t="0" r="22860" b="28575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7904E" id="Rettangolo 7" o:spid="_x0000_s1026" style="position:absolute;margin-left:1.7pt;margin-top:.25pt;width:14.7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Laboratori di </w:t>
            </w:r>
            <w:proofErr w:type="spellStart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mindfulness</w:t>
            </w:r>
            <w:proofErr w:type="spellEnd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 e benessere emotivo</w:t>
            </w:r>
          </w:p>
        </w:tc>
        <w:tc>
          <w:tcPr>
            <w:tcW w:w="4575" w:type="dxa"/>
          </w:tcPr>
          <w:p w14:paraId="0FADEF93" w14:textId="77777777" w:rsidR="008C3935" w:rsidRPr="00A55252" w:rsidRDefault="008C3935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CC4182" wp14:editId="7EFA0864">
                      <wp:simplePos x="0" y="0"/>
                      <wp:positionH relativeFrom="column">
                        <wp:posOffset>4032</wp:posOffset>
                      </wp:positionH>
                      <wp:positionV relativeFrom="paragraph">
                        <wp:posOffset>4445</wp:posOffset>
                      </wp:positionV>
                      <wp:extent cx="186690" cy="142875"/>
                      <wp:effectExtent l="0" t="0" r="22860" b="28575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027AA" id="Rettangolo 3" o:spid="_x0000_s1026" style="position:absolute;margin-left:.3pt;margin-top:.35pt;width:14.7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Teatro Sociale</w:t>
            </w:r>
          </w:p>
        </w:tc>
      </w:tr>
      <w:tr w:rsidR="008C3935" w:rsidRPr="00A55252" w14:paraId="2B996FE4" w14:textId="77777777" w:rsidTr="00CC1334">
        <w:trPr>
          <w:trHeight w:val="423"/>
        </w:trPr>
        <w:tc>
          <w:tcPr>
            <w:tcW w:w="6228" w:type="dxa"/>
          </w:tcPr>
          <w:p w14:paraId="28CD7E04" w14:textId="77777777" w:rsidR="008C3935" w:rsidRPr="00A55252" w:rsidRDefault="008C3935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20E14F" wp14:editId="5D706CA3">
                      <wp:simplePos x="0" y="0"/>
                      <wp:positionH relativeFrom="column">
                        <wp:posOffset>22033</wp:posOffset>
                      </wp:positionH>
                      <wp:positionV relativeFrom="paragraph">
                        <wp:posOffset>68580</wp:posOffset>
                      </wp:positionV>
                      <wp:extent cx="186690" cy="142875"/>
                      <wp:effectExtent l="0" t="0" r="22860" b="28575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FE2C8" id="Rettangolo 8" o:spid="_x0000_s1026" style="position:absolute;margin-left:1.75pt;margin-top:5.4pt;width:14.7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Laboratori socio affettivi</w:t>
            </w:r>
          </w:p>
        </w:tc>
        <w:tc>
          <w:tcPr>
            <w:tcW w:w="4575" w:type="dxa"/>
          </w:tcPr>
          <w:p w14:paraId="6E681FD0" w14:textId="77777777" w:rsidR="008C3935" w:rsidRPr="00A55252" w:rsidRDefault="008C3935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049A5B" wp14:editId="74A2798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79573</wp:posOffset>
                      </wp:positionV>
                      <wp:extent cx="186690" cy="142875"/>
                      <wp:effectExtent l="0" t="0" r="22860" b="28575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84F820" id="Rettangolo 9" o:spid="_x0000_s1026" style="position:absolute;margin-left:.15pt;margin-top:6.25pt;width:14.7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Laboratori di co-progettazione</w:t>
            </w:r>
          </w:p>
        </w:tc>
      </w:tr>
      <w:tr w:rsidR="008C3935" w:rsidRPr="00A55252" w14:paraId="18470C41" w14:textId="77777777" w:rsidTr="00CC1334">
        <w:trPr>
          <w:trHeight w:val="306"/>
        </w:trPr>
        <w:tc>
          <w:tcPr>
            <w:tcW w:w="6228" w:type="dxa"/>
          </w:tcPr>
          <w:p w14:paraId="38664516" w14:textId="77777777" w:rsidR="008C3935" w:rsidRPr="00A55252" w:rsidRDefault="008C3935" w:rsidP="00CC1334">
            <w:pPr>
              <w:keepNext/>
              <w:tabs>
                <w:tab w:val="left" w:pos="520"/>
                <w:tab w:val="center" w:pos="2710"/>
              </w:tabs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1D6CDD" wp14:editId="3BE629EF">
                      <wp:simplePos x="0" y="0"/>
                      <wp:positionH relativeFrom="column">
                        <wp:posOffset>22033</wp:posOffset>
                      </wp:positionH>
                      <wp:positionV relativeFrom="paragraph">
                        <wp:posOffset>22860</wp:posOffset>
                      </wp:positionV>
                      <wp:extent cx="186690" cy="142875"/>
                      <wp:effectExtent l="0" t="0" r="22860" b="28575"/>
                      <wp:wrapNone/>
                      <wp:docPr id="10" name="Rettango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3D8DA1" id="Rettangolo 10" o:spid="_x0000_s1026" style="position:absolute;margin-left:1.75pt;margin-top:1.8pt;width:14.7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Laboratori di volontariato sociale</w:t>
            </w:r>
          </w:p>
        </w:tc>
        <w:tc>
          <w:tcPr>
            <w:tcW w:w="4575" w:type="dxa"/>
          </w:tcPr>
          <w:p w14:paraId="46752CDE" w14:textId="77777777" w:rsidR="008C3935" w:rsidRPr="00A55252" w:rsidRDefault="008C3935" w:rsidP="00CC1334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A55252">
              <w:rPr>
                <w:rFonts w:ascii="Times New Roman" w:eastAsia="Arial Unicode MS" w:hAnsi="Times New Roman" w:cs="Times New Roman"/>
                <w:b/>
                <w:bCs/>
                <w:noProof/>
                <w:color w:val="002060"/>
                <w:u w:color="00000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E392E4" wp14:editId="4086D8D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56485</wp:posOffset>
                      </wp:positionV>
                      <wp:extent cx="186690" cy="142875"/>
                      <wp:effectExtent l="0" t="0" r="22860" b="28575"/>
                      <wp:wrapNone/>
                      <wp:docPr id="11" name="Rettango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7224D" id="Rettangolo 11" o:spid="_x0000_s1026" style="position:absolute;margin-left:.1pt;margin-top:4.45pt;width:14.7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" fillcolor="white [3212]" strokecolor="#243f60 [1604]" strokeweight="2pt"/>
                  </w:pict>
                </mc:Fallback>
              </mc:AlternateContent>
            </w:r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Corso di </w:t>
            </w:r>
            <w:proofErr w:type="spellStart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peer</w:t>
            </w:r>
            <w:proofErr w:type="spellEnd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 xml:space="preserve"> </w:t>
            </w:r>
            <w:proofErr w:type="spellStart"/>
            <w:r w:rsidRPr="00A55252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mentor</w:t>
            </w:r>
            <w:proofErr w:type="spellEnd"/>
          </w:p>
        </w:tc>
      </w:tr>
    </w:tbl>
    <w:p w14:paraId="78ADD7A7" w14:textId="77777777" w:rsidR="008C3935" w:rsidRDefault="008C3935" w:rsidP="008C3935">
      <w:pPr>
        <w:keepNext/>
        <w:ind w:left="357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p w14:paraId="76FBBBFF" w14:textId="77777777" w:rsidR="00E4751E" w:rsidRDefault="00E4751E" w:rsidP="00D4721C">
      <w:pPr>
        <w:keepNext/>
        <w:spacing w:beforeLines="60" w:before="144" w:afterLines="60" w:after="144" w:line="360" w:lineRule="auto"/>
        <w:ind w:left="360"/>
        <w:outlineLvl w:val="0"/>
        <w:rPr>
          <w:rFonts w:ascii="Times New Roman" w:eastAsia="Arial Unicode MS" w:hAnsi="Times New Roman" w:cs="Times New Roman"/>
          <w:color w:val="002060"/>
          <w:sz w:val="24"/>
          <w:szCs w:val="24"/>
          <w:u w:val="single" w:color="000000"/>
          <w:bdr w:val="nil"/>
        </w:rPr>
      </w:pPr>
    </w:p>
    <w:p w14:paraId="6EC87B26" w14:textId="77777777" w:rsidR="00B856B6" w:rsidRPr="0021361F" w:rsidRDefault="00EC0A9A" w:rsidP="0021361F">
      <w:pPr>
        <w:keepNext/>
        <w:spacing w:beforeLines="60" w:before="144" w:afterLines="60" w:after="144" w:line="360" w:lineRule="auto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 w:rsidRPr="0021361F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partecipazione alle attività del progetto è</w:t>
      </w:r>
      <w:r w:rsidR="00B856B6" w:rsidRPr="0021361F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gratuita</w:t>
      </w:r>
    </w:p>
    <w:p w14:paraId="202D1C40" w14:textId="36E6A6DC" w:rsidR="00B44ADF" w:rsidRPr="0021361F" w:rsidRDefault="00B44ADF" w:rsidP="00EA066A">
      <w:pPr>
        <w:pStyle w:val="Corpotesto"/>
        <w:spacing w:beforeLines="60" w:before="144"/>
        <w:jc w:val="left"/>
        <w:rPr>
          <w:rFonts w:eastAsia="Arial Unicode MS"/>
          <w:color w:val="002060"/>
          <w:sz w:val="20"/>
          <w:u w:val="single" w:color="000000"/>
          <w:bdr w:val="nil"/>
        </w:rPr>
      </w:pPr>
      <w:r w:rsidRPr="0021361F">
        <w:rPr>
          <w:rFonts w:eastAsia="Arial Unicode MS"/>
          <w:color w:val="002060"/>
          <w:sz w:val="20"/>
          <w:u w:val="single" w:color="000000"/>
          <w:bdr w:val="nil"/>
        </w:rPr>
        <w:t xml:space="preserve">L’informativa ai sensi dell’art.13 del Regolamento Europeo n.2016/679 (GDPR) è </w:t>
      </w:r>
      <w:r w:rsidR="00D537FB" w:rsidRPr="0021361F">
        <w:rPr>
          <w:rFonts w:eastAsia="Arial Unicode MS"/>
          <w:color w:val="002060"/>
          <w:sz w:val="20"/>
          <w:u w:val="single" w:color="000000"/>
          <w:bdr w:val="nil"/>
        </w:rPr>
        <w:t xml:space="preserve">riportata nella </w:t>
      </w:r>
      <w:r w:rsidRPr="0021361F">
        <w:rPr>
          <w:rFonts w:eastAsia="Arial Unicode MS"/>
          <w:color w:val="002060"/>
          <w:sz w:val="20"/>
          <w:u w:val="single" w:color="000000"/>
          <w:bdr w:val="nil"/>
        </w:rPr>
        <w:t>pagina seguente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066A" w:rsidRPr="00EA066A" w14:paraId="1F078A9F" w14:textId="77777777" w:rsidTr="00B00139">
        <w:trPr>
          <w:jc w:val="center"/>
        </w:trPr>
        <w:tc>
          <w:tcPr>
            <w:tcW w:w="4814" w:type="dxa"/>
          </w:tcPr>
          <w:p w14:paraId="0FC18ACC" w14:textId="595F41B2" w:rsidR="00B00139" w:rsidRPr="00EA066A" w:rsidRDefault="00B00139" w:rsidP="00937A08">
            <w:pPr>
              <w:spacing w:before="60"/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</w:pPr>
            <w:r w:rsidRP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4668DC05" w14:textId="77777777" w:rsidR="00B00139" w:rsidRPr="00474AAF" w:rsidRDefault="00B00139" w:rsidP="00B00139">
            <w:pPr>
              <w:spacing w:before="60"/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  <w:u w:color="000000"/>
                <w:bdr w:val="nil"/>
              </w:rPr>
            </w:pPr>
            <w:r w:rsidRPr="00474AAF"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  <w:u w:color="000000"/>
                <w:bdr w:val="nil"/>
              </w:rPr>
              <w:t>Firma</w:t>
            </w:r>
            <w:r w:rsidRPr="00474AAF"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  <w:u w:color="000000"/>
                <w:bdr w:val="nil"/>
                <w:vertAlign w:val="superscript"/>
              </w:rPr>
              <w:footnoteReference w:id="1"/>
            </w:r>
          </w:p>
          <w:p w14:paraId="693E62E8" w14:textId="31E8AE06" w:rsidR="00B00139" w:rsidRPr="00EA066A" w:rsidRDefault="00B00139" w:rsidP="00B00139">
            <w:pPr>
              <w:spacing w:before="60"/>
              <w:jc w:val="center"/>
              <w:rPr>
                <w:rFonts w:ascii="Times New Roman" w:eastAsia="Arial Unicode MS" w:hAnsi="Times New Roman" w:cs="Times New Roman"/>
                <w:bCs/>
                <w:i/>
                <w:color w:val="002060"/>
                <w:szCs w:val="24"/>
                <w:u w:color="000000"/>
                <w:bdr w:val="nil"/>
              </w:rPr>
            </w:pPr>
            <w:r w:rsidRPr="00474AAF">
              <w:rPr>
                <w:rFonts w:ascii="Times New Roman" w:eastAsia="Arial Unicode MS" w:hAnsi="Times New Roman" w:cs="Times New Roman"/>
                <w:bCs/>
                <w:i/>
                <w:color w:val="002060"/>
                <w:szCs w:val="24"/>
                <w:u w:color="000000"/>
                <w:bdr w:val="nil"/>
              </w:rPr>
              <w:t>(per esteso e leggibile)</w:t>
            </w:r>
          </w:p>
          <w:p w14:paraId="0EF66EDB" w14:textId="36853A4C" w:rsidR="00B00139" w:rsidRPr="00EA066A" w:rsidRDefault="00B00139" w:rsidP="00B00139">
            <w:pPr>
              <w:spacing w:before="60"/>
              <w:jc w:val="both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</w:pPr>
          </w:p>
        </w:tc>
      </w:tr>
      <w:tr w:rsidR="00EA066A" w:rsidRPr="00EA066A" w14:paraId="4BDDD507" w14:textId="77777777" w:rsidTr="00B00139">
        <w:trPr>
          <w:jc w:val="center"/>
        </w:trPr>
        <w:tc>
          <w:tcPr>
            <w:tcW w:w="4814" w:type="dxa"/>
          </w:tcPr>
          <w:p w14:paraId="7F5DBF0A" w14:textId="0CD30674" w:rsidR="00B00139" w:rsidRPr="00EA066A" w:rsidRDefault="00B00139" w:rsidP="00937A08">
            <w:pPr>
              <w:spacing w:before="60"/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</w:pPr>
            <w:r w:rsidRP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______________________</w:t>
            </w:r>
            <w:r w:rsid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_________</w:t>
            </w:r>
          </w:p>
        </w:tc>
        <w:tc>
          <w:tcPr>
            <w:tcW w:w="4814" w:type="dxa"/>
          </w:tcPr>
          <w:p w14:paraId="4A76D533" w14:textId="58CBD32E" w:rsidR="00B00139" w:rsidRPr="00EA066A" w:rsidRDefault="00B00139" w:rsidP="00937A08">
            <w:pPr>
              <w:spacing w:before="60"/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</w:pPr>
            <w:r w:rsidRPr="00EA066A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  <w:u w:color="000000"/>
                <w:bdr w:val="nil"/>
              </w:rPr>
              <w:t>____________________________</w:t>
            </w:r>
          </w:p>
        </w:tc>
      </w:tr>
    </w:tbl>
    <w:p w14:paraId="206703C5" w14:textId="77777777" w:rsidR="0021361F" w:rsidRDefault="0021361F" w:rsidP="00F546CA">
      <w:pPr>
        <w:widowControl/>
        <w:autoSpaceDE/>
        <w:autoSpaceDN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7B800A4F" w14:textId="77777777" w:rsidR="0021361F" w:rsidRDefault="0021361F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b/>
          <w:color w:val="002060"/>
          <w:sz w:val="18"/>
          <w:szCs w:val="18"/>
        </w:rPr>
      </w:pPr>
      <w:r>
        <w:rPr>
          <w:rFonts w:ascii="Times New Roman" w:hAnsi="Times New Roman" w:cs="Times New Roman"/>
          <w:b/>
          <w:color w:val="002060"/>
          <w:sz w:val="18"/>
          <w:szCs w:val="18"/>
        </w:rPr>
        <w:br w:type="page"/>
      </w:r>
    </w:p>
    <w:p w14:paraId="75CBB159" w14:textId="2B08610D" w:rsidR="00F546CA" w:rsidRPr="00B4465C" w:rsidRDefault="00F546CA" w:rsidP="00F546CA">
      <w:pPr>
        <w:widowControl/>
        <w:autoSpaceDE/>
        <w:autoSpaceDN/>
        <w:rPr>
          <w:rFonts w:ascii="Times New Roman" w:hAnsi="Times New Roman" w:cs="Times New Roman"/>
          <w:b/>
          <w:color w:val="002060"/>
          <w:sz w:val="18"/>
          <w:szCs w:val="18"/>
          <w:lang w:bidi="ar-SA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lastRenderedPageBreak/>
        <w:t>Informativa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resa</w:t>
      </w:r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articoli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13-14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GDPR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(General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Data</w:t>
      </w:r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Protection</w:t>
      </w:r>
      <w:proofErr w:type="spellEnd"/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Regulation</w:t>
      </w:r>
      <w:proofErr w:type="spellEnd"/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)</w:t>
      </w:r>
    </w:p>
    <w:p w14:paraId="225F9933" w14:textId="77777777" w:rsidR="00F546CA" w:rsidRPr="00B4465C" w:rsidRDefault="00F546CA" w:rsidP="00F546CA">
      <w:pPr>
        <w:spacing w:before="60"/>
        <w:ind w:left="204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Gentile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Signore/a,</w:t>
      </w:r>
    </w:p>
    <w:p w14:paraId="4884F000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dell’art.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13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Regolamento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informazioni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cui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entrerà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possesso,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della tutela delle persone e altri soggetti in materia di trattamento di dati personali, si informa quanto segue:</w:t>
      </w:r>
    </w:p>
    <w:p w14:paraId="2EF80BDD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7CEBEB48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Trattamento</w:t>
      </w:r>
    </w:p>
    <w:p w14:paraId="01AE2CBC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 dati da Lei forniti verranno utilizzati allo scopo e per il fine per le procedure inerenti i</w:t>
      </w:r>
      <w:r>
        <w:rPr>
          <w:color w:val="002060"/>
          <w:sz w:val="18"/>
          <w:szCs w:val="18"/>
        </w:rPr>
        <w:t>l</w:t>
      </w:r>
      <w:r w:rsidRPr="00B4465C">
        <w:rPr>
          <w:color w:val="002060"/>
          <w:sz w:val="18"/>
          <w:szCs w:val="18"/>
        </w:rPr>
        <w:t xml:space="preserve"> </w:t>
      </w:r>
      <w:r w:rsidRPr="000C0265">
        <w:rPr>
          <w:color w:val="002060"/>
          <w:sz w:val="18"/>
          <w:szCs w:val="18"/>
        </w:rPr>
        <w:t>Progetto “Orizzonte Giovane” CUP C69I25003790001</w:t>
      </w:r>
      <w:r>
        <w:rPr>
          <w:color w:val="002060"/>
          <w:sz w:val="18"/>
          <w:szCs w:val="18"/>
        </w:rPr>
        <w:t xml:space="preserve"> “PROVINCEXGIOVANI” </w:t>
      </w:r>
      <w:r w:rsidRPr="000C0265">
        <w:rPr>
          <w:color w:val="002060"/>
          <w:sz w:val="18"/>
          <w:szCs w:val="18"/>
        </w:rPr>
        <w:t xml:space="preserve">– Fondo Politiche Giovanili 2024-2025 - Capofila Provincia di Catanzaro" - Programma UPI </w:t>
      </w:r>
      <w:proofErr w:type="spellStart"/>
      <w:r w:rsidRPr="000C0265">
        <w:rPr>
          <w:color w:val="002060"/>
          <w:sz w:val="18"/>
          <w:szCs w:val="18"/>
        </w:rPr>
        <w:t>ProvinceXGiovani</w:t>
      </w:r>
      <w:proofErr w:type="spellEnd"/>
      <w:r w:rsidRPr="000C0265">
        <w:rPr>
          <w:color w:val="002060"/>
          <w:sz w:val="18"/>
          <w:szCs w:val="18"/>
        </w:rPr>
        <w:t xml:space="preserve">, finanziato dal Fondo per le Politiche giovanili del Dipartimento per le Politiche Giovanili e il Servizio Civile Universale della Presidenza del Consiglio dei Ministri                </w:t>
      </w:r>
    </w:p>
    <w:p w14:paraId="11F6DA47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46208F31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6A221A8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verranno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contemplano la conservazione in forma informatizzata e anonimizzata.</w:t>
      </w:r>
    </w:p>
    <w:p w14:paraId="39606AB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42EA8E66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Conferimento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</w:t>
      </w:r>
    </w:p>
    <w:p w14:paraId="3B65C76E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Il conferimento dei dati per le finalità di cui al punto 1 sono obbligatori ai fini dell’accesso al progetto e l’eventuale rifiuto dell’autorizzazione comporta che non sarà possibile accedere al progetto stesso.</w:t>
      </w:r>
    </w:p>
    <w:p w14:paraId="4AA0A1C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0F6B0877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dati</w:t>
      </w:r>
    </w:p>
    <w:p w14:paraId="1830876A" w14:textId="77777777" w:rsidR="00F546CA" w:rsidRPr="00B4465C" w:rsidRDefault="00F546CA" w:rsidP="00F546CA">
      <w:pPr>
        <w:tabs>
          <w:tab w:val="left" w:leader="dot" w:pos="7351"/>
        </w:tabs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forniti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potranno 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10"/>
          <w:sz w:val="18"/>
          <w:szCs w:val="18"/>
        </w:rPr>
        <w:t xml:space="preserve">agli organi competenti, </w:t>
      </w:r>
      <w:r w:rsidRPr="00B4465C">
        <w:rPr>
          <w:rFonts w:ascii="Times New Roman" w:hAnsi="Times New Roman" w:cs="Times New Roman"/>
          <w:color w:val="002060"/>
          <w:spacing w:val="-10"/>
          <w:sz w:val="18"/>
          <w:szCs w:val="18"/>
        </w:rPr>
        <w:t>per le finalità di controllo e campionamento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. 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loro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può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predisposta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presso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la rete protetta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dall’Unione Province d’Italia</w:t>
      </w:r>
    </w:p>
    <w:p w14:paraId="18C79A3E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3C7500DC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6FAEC492" w14:textId="77777777" w:rsidR="00F546CA" w:rsidRPr="00762DD3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Secondo quanto previsto dall’art.3 del DPCM 25 maggio 2018 il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è il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Presidente della Provincia di Catanzaro Dott.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Mario Amedeo </w:t>
      </w:r>
      <w:proofErr w:type="spellStart"/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Mormile</w:t>
      </w:r>
      <w:proofErr w:type="spellEnd"/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in qualità di Legale Rappresentante della Provincia di Catanzaro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-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Piazza L. Rossi 1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-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88100 CATANZARO</w:t>
      </w:r>
    </w:p>
    <w:p w14:paraId="1EB80E47" w14:textId="77777777" w:rsidR="00F546CA" w:rsidRPr="00595458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</w:p>
    <w:p w14:paraId="16086960" w14:textId="77777777" w:rsidR="00F546CA" w:rsidRPr="00B4465C" w:rsidRDefault="00F546CA" w:rsidP="00F546CA">
      <w:pPr>
        <w:pStyle w:val="Paragrafoelenco"/>
        <w:numPr>
          <w:ilvl w:val="0"/>
          <w:numId w:val="4"/>
        </w:numPr>
        <w:tabs>
          <w:tab w:val="left" w:pos="679"/>
        </w:tabs>
        <w:ind w:left="678" w:hanging="178"/>
        <w:jc w:val="left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Diritti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dell’interessato</w:t>
      </w:r>
    </w:p>
    <w:p w14:paraId="5BBF4876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In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ogni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momento,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Lei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potrà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esercitare,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sensi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degli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articoli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15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22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Regolamento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UE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n.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2016/679,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il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diritto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pacing w:val="-5"/>
          <w:sz w:val="18"/>
          <w:szCs w:val="18"/>
        </w:rPr>
        <w:t>di:</w:t>
      </w:r>
    </w:p>
    <w:p w14:paraId="544BC6BC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conferma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dell’esistenza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meno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propri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personali;</w:t>
      </w:r>
    </w:p>
    <w:p w14:paraId="7A13FB67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8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indicazioni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circa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destinatari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 destinatari a cui i dati personali sono stati o saranno comunicati e, quando possibile, il periodo di conservazione;</w:t>
      </w:r>
    </w:p>
    <w:p w14:paraId="6BA087D7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rettifica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cancellazione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dati;</w:t>
      </w:r>
    </w:p>
    <w:p w14:paraId="088832D4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trattamento;</w:t>
      </w:r>
    </w:p>
    <w:p w14:paraId="6C129BE5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97"/>
        </w:tabs>
        <w:ind w:right="11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20F398D4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693"/>
        </w:tabs>
        <w:ind w:left="692" w:hanging="232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anche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nel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caso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marketing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diretto;</w:t>
      </w:r>
    </w:p>
    <w:p w14:paraId="3C3AC193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37"/>
        </w:tabs>
        <w:ind w:left="736" w:hanging="276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9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ad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processo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decisionale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automatizzato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relativo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persone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fisiche,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compresa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profilazione</w:t>
      </w:r>
      <w:proofErr w:type="spellEnd"/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;</w:t>
      </w:r>
    </w:p>
    <w:p w14:paraId="352105F6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2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 al titolare del trattamento l’accesso ai dati personali e la rettifica o la cancellazione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stessi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 trattamento che lo riguardano o di opporsi al loro trattamento, oltre al diritto alla portabilità dei dati;</w:t>
      </w:r>
    </w:p>
    <w:p w14:paraId="4EEE74E0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74"/>
        </w:tabs>
        <w:ind w:right="110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revocare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 momento senza pregiudicare la liceità del trattamento basata sul consenso prestato prima della revoca;</w:t>
      </w:r>
    </w:p>
    <w:p w14:paraId="2D068C4B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28"/>
        </w:tabs>
        <w:ind w:left="727" w:hanging="267"/>
        <w:jc w:val="left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proporre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reclamo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un’autorità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controllo.</w:t>
      </w:r>
    </w:p>
    <w:p w14:paraId="6F40E7B2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28057853" w14:textId="77777777" w:rsidR="00F546CA" w:rsidRDefault="00F546CA" w:rsidP="00F546CA">
      <w:pPr>
        <w:pStyle w:val="Corpotesto"/>
        <w:ind w:left="142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 xml:space="preserve">Può </w:t>
      </w:r>
      <w:r w:rsidRPr="00595458">
        <w:rPr>
          <w:color w:val="002060"/>
          <w:sz w:val="18"/>
          <w:szCs w:val="18"/>
        </w:rPr>
        <w:t xml:space="preserve">esercitare i Suoi diritti con richiesta scritta inviata a </w:t>
      </w:r>
      <w:r w:rsidRPr="00762DD3">
        <w:rPr>
          <w:color w:val="002060"/>
          <w:sz w:val="18"/>
          <w:szCs w:val="18"/>
        </w:rPr>
        <w:t xml:space="preserve">Provincia di Catanzaro - Piazza L. Rossi 1 - 88100 CATANZARO PEC: </w:t>
      </w:r>
      <w:r w:rsidRPr="00595458">
        <w:rPr>
          <w:color w:val="002060"/>
          <w:sz w:val="18"/>
          <w:szCs w:val="18"/>
        </w:rPr>
        <w:t xml:space="preserve">all'indirizzo postale della sede legale o all’indirizzo PEC </w:t>
      </w:r>
      <w:hyperlink r:id="rId11" w:history="1">
        <w:r w:rsidRPr="00444341">
          <w:rPr>
            <w:rStyle w:val="Collegamentoipertestuale"/>
            <w:sz w:val="18"/>
            <w:szCs w:val="18"/>
          </w:rPr>
          <w:t>protocollo@pec.provincia.catanzaro.it</w:t>
        </w:r>
      </w:hyperlink>
      <w:r>
        <w:rPr>
          <w:color w:val="002060"/>
          <w:sz w:val="18"/>
          <w:szCs w:val="18"/>
        </w:rPr>
        <w:t xml:space="preserve"> </w:t>
      </w:r>
      <w:r w:rsidRPr="00B364D6">
        <w:rPr>
          <w:color w:val="002060"/>
          <w:sz w:val="18"/>
          <w:szCs w:val="18"/>
        </w:rPr>
        <w:t xml:space="preserve">   </w:t>
      </w:r>
    </w:p>
    <w:p w14:paraId="74E5C7EA" w14:textId="77777777" w:rsidR="00F546CA" w:rsidRPr="00B4465C" w:rsidRDefault="00F546CA" w:rsidP="00F546CA">
      <w:pPr>
        <w:pStyle w:val="Corpotesto"/>
        <w:ind w:left="142"/>
        <w:rPr>
          <w:color w:val="002060"/>
          <w:sz w:val="18"/>
          <w:szCs w:val="18"/>
        </w:rPr>
      </w:pPr>
    </w:p>
    <w:p w14:paraId="2E334BF4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dichiaro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aver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ricevuto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l’informativa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che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precede.</w:t>
      </w:r>
    </w:p>
    <w:p w14:paraId="00F59182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67DBCEBD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alla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luce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dell’informativa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ricevuta</w:t>
      </w:r>
    </w:p>
    <w:p w14:paraId="7697106F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inclusi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quelli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considerati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categorie particolari di dati.</w:t>
      </w:r>
    </w:p>
    <w:p w14:paraId="1C5E6D95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 il 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gramStart"/>
      <w:r w:rsidRPr="00B4465C">
        <w:rPr>
          <w:rFonts w:ascii="Times New Roman" w:hAnsi="Times New Roman" w:cs="Times New Roman"/>
          <w:color w:val="002060"/>
          <w:sz w:val="18"/>
          <w:szCs w:val="18"/>
        </w:rPr>
        <w:t>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enti</w:t>
      </w:r>
      <w:proofErr w:type="gramEnd"/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pubblici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società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natura privata per le finalità indicate nell’informativa.</w:t>
      </w:r>
    </w:p>
    <w:p w14:paraId="6D9EBF53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esprimo il consenso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NON esprimo il consenso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 trattamento delle categorie particolari 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così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indicati nell’informativa che precede.</w:t>
      </w:r>
    </w:p>
    <w:p w14:paraId="7E1EB6F4" w14:textId="77777777" w:rsidR="00F546CA" w:rsidRPr="00B4465C" w:rsidRDefault="00F546CA" w:rsidP="00F546CA">
      <w:pPr>
        <w:ind w:left="101"/>
        <w:rPr>
          <w:rFonts w:ascii="Times New Roman" w:hAnsi="Times New Roman" w:cs="Times New Roman"/>
          <w:color w:val="002060"/>
          <w:sz w:val="18"/>
          <w:szCs w:val="18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546CA" w:rsidRPr="00B4465C" w14:paraId="3D92E9E7" w14:textId="77777777" w:rsidTr="00397006">
        <w:trPr>
          <w:trHeight w:val="457"/>
          <w:jc w:val="center"/>
        </w:trPr>
        <w:tc>
          <w:tcPr>
            <w:tcW w:w="4814" w:type="dxa"/>
          </w:tcPr>
          <w:p w14:paraId="7B5DACBE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53B8E9D6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  <w:t>Firma</w:t>
            </w: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  <w:vertAlign w:val="superscript"/>
              </w:rPr>
              <w:footnoteReference w:id="2"/>
            </w:r>
          </w:p>
          <w:p w14:paraId="77EF9779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Cs/>
                <w:i/>
                <w:color w:val="002060"/>
                <w:sz w:val="18"/>
                <w:szCs w:val="18"/>
                <w:u w:color="000000"/>
                <w:bdr w:val="nil"/>
              </w:rPr>
              <w:t>(per esteso e leggibile)</w:t>
            </w:r>
          </w:p>
        </w:tc>
      </w:tr>
      <w:tr w:rsidR="00F546CA" w:rsidRPr="00B4465C" w14:paraId="018F8513" w14:textId="77777777" w:rsidTr="00397006">
        <w:trPr>
          <w:jc w:val="center"/>
        </w:trPr>
        <w:tc>
          <w:tcPr>
            <w:tcW w:w="4814" w:type="dxa"/>
          </w:tcPr>
          <w:p w14:paraId="482420F4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_______________________________</w:t>
            </w:r>
          </w:p>
        </w:tc>
        <w:tc>
          <w:tcPr>
            <w:tcW w:w="4814" w:type="dxa"/>
          </w:tcPr>
          <w:p w14:paraId="2D1108E8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</w:t>
            </w:r>
          </w:p>
        </w:tc>
      </w:tr>
    </w:tbl>
    <w:p w14:paraId="196D74AD" w14:textId="003FDB20" w:rsidR="003B429A" w:rsidRPr="00B4465C" w:rsidRDefault="003B429A" w:rsidP="00F546CA">
      <w:pPr>
        <w:spacing w:before="60"/>
        <w:ind w:left="204"/>
        <w:jc w:val="both"/>
        <w:rPr>
          <w:rFonts w:ascii="Times New Roman" w:eastAsia="Arial Unicode MS" w:hAnsi="Times New Roman" w:cs="Times New Roman"/>
          <w:color w:val="002060"/>
          <w:sz w:val="18"/>
          <w:szCs w:val="18"/>
          <w:u w:color="000000"/>
          <w:bdr w:val="nil"/>
        </w:rPr>
      </w:pPr>
    </w:p>
    <w:sectPr w:rsidR="003B429A" w:rsidRPr="00B4465C" w:rsidSect="0081022D">
      <w:headerReference w:type="default" r:id="rId12"/>
      <w:pgSz w:w="11906" w:h="16838"/>
      <w:pgMar w:top="1417" w:right="1134" w:bottom="1134" w:left="1134" w:header="284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CEB58" w14:textId="77777777" w:rsidR="00C106E3" w:rsidRDefault="00C106E3" w:rsidP="00BC0AE8">
      <w:r>
        <w:separator/>
      </w:r>
    </w:p>
  </w:endnote>
  <w:endnote w:type="continuationSeparator" w:id="0">
    <w:p w14:paraId="6C66DB0C" w14:textId="77777777" w:rsidR="00C106E3" w:rsidRDefault="00C106E3" w:rsidP="00B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F2ED7" w14:textId="77777777" w:rsidR="00C106E3" w:rsidRDefault="00C106E3" w:rsidP="00BC0AE8">
      <w:r>
        <w:separator/>
      </w:r>
    </w:p>
  </w:footnote>
  <w:footnote w:type="continuationSeparator" w:id="0">
    <w:p w14:paraId="4499FE3E" w14:textId="77777777" w:rsidR="00C106E3" w:rsidRDefault="00C106E3" w:rsidP="00BC0AE8">
      <w:r>
        <w:continuationSeparator/>
      </w:r>
    </w:p>
  </w:footnote>
  <w:footnote w:id="1">
    <w:p w14:paraId="1F937AB6" w14:textId="60BA06AE" w:rsidR="00B00139" w:rsidRDefault="00B00139" w:rsidP="00B00139">
      <w:pPr>
        <w:jc w:val="both"/>
      </w:pP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footnoteRef/>
      </w: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 xml:space="preserve"> Ai sensi dell’art.38, comma 3, del D.P.R. del 28.12.2000, n.445 la dichiarazione è sottoscritta ed inviata unitamente a copia fotostatica non autenticata di un documento di identità del sottoscrittore</w:t>
      </w:r>
      <w:r w:rsidR="00474AAF"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>.</w:t>
      </w:r>
    </w:p>
  </w:footnote>
  <w:footnote w:id="2">
    <w:p w14:paraId="5023BAFB" w14:textId="77777777" w:rsidR="00F546CA" w:rsidRDefault="00F546CA" w:rsidP="00F546CA">
      <w:pPr>
        <w:jc w:val="both"/>
      </w:pPr>
      <w:r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 xml:space="preserve">2 </w:t>
      </w: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>Ai sensi dell’art.38, comma 3, del D.P.R. del 28.12.2000, n.445 la dichiarazione è sottoscritta ed inviata unitamente a copia fotostatica non autenticata di un documento di identità del sottoscrittore.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203907" w14:paraId="09FEB58D" w14:textId="77777777" w:rsidTr="00CE01E9">
      <w:tc>
        <w:tcPr>
          <w:tcW w:w="9854" w:type="dxa"/>
        </w:tcPr>
        <w:p w14:paraId="5E980B84" w14:textId="70F998E3" w:rsidR="00203907" w:rsidRPr="00A32190" w:rsidRDefault="000D7879" w:rsidP="004E6407">
          <w:pPr>
            <w:pStyle w:val="Corpotesto"/>
            <w:spacing w:before="60" w:after="60"/>
            <w:jc w:val="center"/>
            <w:rPr>
              <w:noProof/>
              <w:sz w:val="40"/>
              <w:szCs w:val="40"/>
            </w:rPr>
          </w:pPr>
          <w:r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59776" behindDoc="0" locked="0" layoutInCell="1" allowOverlap="1" wp14:anchorId="7C5EDB3E" wp14:editId="49422FE4">
                <wp:simplePos x="0" y="0"/>
                <wp:positionH relativeFrom="column">
                  <wp:posOffset>1710055</wp:posOffset>
                </wp:positionH>
                <wp:positionV relativeFrom="paragraph">
                  <wp:posOffset>127694</wp:posOffset>
                </wp:positionV>
                <wp:extent cx="1219200" cy="504825"/>
                <wp:effectExtent l="0" t="0" r="0" b="9525"/>
                <wp:wrapNone/>
                <wp:docPr id="5" name="Immagin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sz w:val="40"/>
              <w:szCs w:val="40"/>
              <w:lang w:bidi="ar-SA"/>
            </w:rPr>
            <w:drawing>
              <wp:anchor distT="0" distB="0" distL="114300" distR="114300" simplePos="0" relativeHeight="251662848" behindDoc="0" locked="0" layoutInCell="1" allowOverlap="1" wp14:anchorId="486D61C4" wp14:editId="0868954C">
                <wp:simplePos x="0" y="0"/>
                <wp:positionH relativeFrom="column">
                  <wp:posOffset>3404870</wp:posOffset>
                </wp:positionH>
                <wp:positionV relativeFrom="paragraph">
                  <wp:posOffset>40005</wp:posOffset>
                </wp:positionV>
                <wp:extent cx="1548765" cy="591185"/>
                <wp:effectExtent l="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911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3907"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60800" behindDoc="0" locked="0" layoutInCell="1" allowOverlap="1" wp14:anchorId="5E0DD215" wp14:editId="50CFF609">
                <wp:simplePos x="0" y="0"/>
                <wp:positionH relativeFrom="column">
                  <wp:posOffset>146032</wp:posOffset>
                </wp:positionH>
                <wp:positionV relativeFrom="paragraph">
                  <wp:posOffset>77103</wp:posOffset>
                </wp:positionV>
                <wp:extent cx="962025" cy="723900"/>
                <wp:effectExtent l="0" t="0" r="9525" b="0"/>
                <wp:wrapNone/>
                <wp:docPr id="4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3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3907">
            <w:rPr>
              <w:noProof/>
              <w:lang w:bidi="ar-SA"/>
            </w:rPr>
            <w:drawing>
              <wp:anchor distT="0" distB="0" distL="114300" distR="114300" simplePos="0" relativeHeight="251661824" behindDoc="0" locked="0" layoutInCell="1" allowOverlap="1" wp14:anchorId="4C3FED96" wp14:editId="326B2537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1391285" cy="1035685"/>
                <wp:effectExtent l="0" t="0" r="0" b="0"/>
                <wp:wrapSquare wrapText="bothSides"/>
                <wp:docPr id="1" name="Immagine 1" descr="C:\Users\utente\Downloads\image (16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Downloads\image (16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1285" cy="103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B879999" w14:textId="1E66CBE5" w:rsidR="004E6407" w:rsidRDefault="004E6407" w:rsidP="000D787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0D3"/>
    <w:multiLevelType w:val="hybridMultilevel"/>
    <w:tmpl w:val="4BF42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053FA"/>
    <w:multiLevelType w:val="hybridMultilevel"/>
    <w:tmpl w:val="BDC4B0F4"/>
    <w:lvl w:ilvl="0" w:tplc="A2CACB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2698C"/>
    <w:multiLevelType w:val="hybridMultilevel"/>
    <w:tmpl w:val="0ADE5628"/>
    <w:lvl w:ilvl="0" w:tplc="E2D0EFF0">
      <w:start w:val="1"/>
      <w:numFmt w:val="decimal"/>
      <w:lvlText w:val="%1."/>
      <w:lvlJc w:val="left"/>
      <w:pPr>
        <w:ind w:left="926" w:hanging="361"/>
      </w:pPr>
      <w:rPr>
        <w:spacing w:val="-1"/>
        <w:w w:val="100"/>
        <w:lang w:val="it-IT" w:eastAsia="en-US" w:bidi="ar-SA"/>
      </w:rPr>
    </w:lvl>
    <w:lvl w:ilvl="1" w:tplc="9926AD72">
      <w:start w:val="1"/>
      <w:numFmt w:val="lowerLetter"/>
      <w:lvlText w:val="%2)"/>
      <w:lvlJc w:val="left"/>
      <w:pPr>
        <w:ind w:left="821" w:hanging="361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-1"/>
        <w:w w:val="100"/>
        <w:sz w:val="16"/>
        <w:szCs w:val="16"/>
        <w:lang w:val="it-IT" w:eastAsia="en-US" w:bidi="ar-SA"/>
      </w:rPr>
    </w:lvl>
    <w:lvl w:ilvl="2" w:tplc="A3B03722">
      <w:numFmt w:val="bullet"/>
      <w:lvlText w:val="•"/>
      <w:lvlJc w:val="left"/>
      <w:pPr>
        <w:ind w:left="1866" w:hanging="361"/>
      </w:pPr>
      <w:rPr>
        <w:lang w:val="it-IT" w:eastAsia="en-US" w:bidi="ar-SA"/>
      </w:rPr>
    </w:lvl>
    <w:lvl w:ilvl="3" w:tplc="9360346A">
      <w:numFmt w:val="bullet"/>
      <w:lvlText w:val="•"/>
      <w:lvlJc w:val="left"/>
      <w:pPr>
        <w:ind w:left="2813" w:hanging="361"/>
      </w:pPr>
      <w:rPr>
        <w:lang w:val="it-IT" w:eastAsia="en-US" w:bidi="ar-SA"/>
      </w:rPr>
    </w:lvl>
    <w:lvl w:ilvl="4" w:tplc="1E68D616">
      <w:numFmt w:val="bullet"/>
      <w:lvlText w:val="•"/>
      <w:lvlJc w:val="left"/>
      <w:pPr>
        <w:ind w:left="3760" w:hanging="361"/>
      </w:pPr>
      <w:rPr>
        <w:lang w:val="it-IT" w:eastAsia="en-US" w:bidi="ar-SA"/>
      </w:rPr>
    </w:lvl>
    <w:lvl w:ilvl="5" w:tplc="A15602BE">
      <w:numFmt w:val="bullet"/>
      <w:lvlText w:val="•"/>
      <w:lvlJc w:val="left"/>
      <w:pPr>
        <w:ind w:left="4706" w:hanging="361"/>
      </w:pPr>
      <w:rPr>
        <w:lang w:val="it-IT" w:eastAsia="en-US" w:bidi="ar-SA"/>
      </w:rPr>
    </w:lvl>
    <w:lvl w:ilvl="6" w:tplc="960CED2E">
      <w:numFmt w:val="bullet"/>
      <w:lvlText w:val="•"/>
      <w:lvlJc w:val="left"/>
      <w:pPr>
        <w:ind w:left="5653" w:hanging="361"/>
      </w:pPr>
      <w:rPr>
        <w:lang w:val="it-IT" w:eastAsia="en-US" w:bidi="ar-SA"/>
      </w:rPr>
    </w:lvl>
    <w:lvl w:ilvl="7" w:tplc="990025AA">
      <w:numFmt w:val="bullet"/>
      <w:lvlText w:val="•"/>
      <w:lvlJc w:val="left"/>
      <w:pPr>
        <w:ind w:left="6600" w:hanging="361"/>
      </w:pPr>
      <w:rPr>
        <w:lang w:val="it-IT" w:eastAsia="en-US" w:bidi="ar-SA"/>
      </w:rPr>
    </w:lvl>
    <w:lvl w:ilvl="8" w:tplc="5936BE24">
      <w:numFmt w:val="bullet"/>
      <w:lvlText w:val="•"/>
      <w:lvlJc w:val="left"/>
      <w:pPr>
        <w:ind w:left="7546" w:hanging="361"/>
      </w:pPr>
      <w:rPr>
        <w:lang w:val="it-IT" w:eastAsia="en-US" w:bidi="ar-SA"/>
      </w:rPr>
    </w:lvl>
  </w:abstractNum>
  <w:abstractNum w:abstractNumId="3" w15:restartNumberingAfterBreak="0">
    <w:nsid w:val="71C25DFD"/>
    <w:multiLevelType w:val="hybridMultilevel"/>
    <w:tmpl w:val="DE2CF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E8"/>
    <w:rsid w:val="000550E0"/>
    <w:rsid w:val="00084BD9"/>
    <w:rsid w:val="000857BC"/>
    <w:rsid w:val="000C0265"/>
    <w:rsid w:val="000D7879"/>
    <w:rsid w:val="00147DF3"/>
    <w:rsid w:val="00166557"/>
    <w:rsid w:val="001A0C8E"/>
    <w:rsid w:val="001F6618"/>
    <w:rsid w:val="00202072"/>
    <w:rsid w:val="00203907"/>
    <w:rsid w:val="00205E96"/>
    <w:rsid w:val="0021316D"/>
    <w:rsid w:val="0021348B"/>
    <w:rsid w:val="0021361F"/>
    <w:rsid w:val="00231D5E"/>
    <w:rsid w:val="00282FFA"/>
    <w:rsid w:val="002C73CF"/>
    <w:rsid w:val="00336D90"/>
    <w:rsid w:val="003908D2"/>
    <w:rsid w:val="003B429A"/>
    <w:rsid w:val="004100BD"/>
    <w:rsid w:val="00426C81"/>
    <w:rsid w:val="00430213"/>
    <w:rsid w:val="004700CC"/>
    <w:rsid w:val="00474AAF"/>
    <w:rsid w:val="004A0CB3"/>
    <w:rsid w:val="004E6407"/>
    <w:rsid w:val="00513DAA"/>
    <w:rsid w:val="00587A92"/>
    <w:rsid w:val="00595458"/>
    <w:rsid w:val="00596A54"/>
    <w:rsid w:val="0059748D"/>
    <w:rsid w:val="0069310B"/>
    <w:rsid w:val="006B6D15"/>
    <w:rsid w:val="006B7A59"/>
    <w:rsid w:val="006C373E"/>
    <w:rsid w:val="006D64EB"/>
    <w:rsid w:val="006E036D"/>
    <w:rsid w:val="0073393C"/>
    <w:rsid w:val="00740F9E"/>
    <w:rsid w:val="00752B47"/>
    <w:rsid w:val="00781D26"/>
    <w:rsid w:val="0081022D"/>
    <w:rsid w:val="008C3935"/>
    <w:rsid w:val="008C5D8D"/>
    <w:rsid w:val="00910789"/>
    <w:rsid w:val="0091531F"/>
    <w:rsid w:val="00937A08"/>
    <w:rsid w:val="00940172"/>
    <w:rsid w:val="009E655E"/>
    <w:rsid w:val="00A62165"/>
    <w:rsid w:val="00A774DC"/>
    <w:rsid w:val="00AB6416"/>
    <w:rsid w:val="00AF25DC"/>
    <w:rsid w:val="00B00139"/>
    <w:rsid w:val="00B2336C"/>
    <w:rsid w:val="00B4465C"/>
    <w:rsid w:val="00B44ADF"/>
    <w:rsid w:val="00B7463B"/>
    <w:rsid w:val="00B819E2"/>
    <w:rsid w:val="00B856B6"/>
    <w:rsid w:val="00BC0AE8"/>
    <w:rsid w:val="00BE4BA0"/>
    <w:rsid w:val="00BF34FA"/>
    <w:rsid w:val="00C106E3"/>
    <w:rsid w:val="00C44EAC"/>
    <w:rsid w:val="00C51E3F"/>
    <w:rsid w:val="00C714B8"/>
    <w:rsid w:val="00CC2544"/>
    <w:rsid w:val="00CC3518"/>
    <w:rsid w:val="00CF6786"/>
    <w:rsid w:val="00D4721C"/>
    <w:rsid w:val="00D537FB"/>
    <w:rsid w:val="00D654DB"/>
    <w:rsid w:val="00D80AC6"/>
    <w:rsid w:val="00E153CB"/>
    <w:rsid w:val="00E21C0C"/>
    <w:rsid w:val="00E46F70"/>
    <w:rsid w:val="00E4751E"/>
    <w:rsid w:val="00EA066A"/>
    <w:rsid w:val="00EA7089"/>
    <w:rsid w:val="00EC0A9A"/>
    <w:rsid w:val="00ED247E"/>
    <w:rsid w:val="00F143A3"/>
    <w:rsid w:val="00F35F10"/>
    <w:rsid w:val="00F475A8"/>
    <w:rsid w:val="00F47699"/>
    <w:rsid w:val="00F546CA"/>
    <w:rsid w:val="00F9731B"/>
    <w:rsid w:val="00F97F49"/>
    <w:rsid w:val="00FA0517"/>
    <w:rsid w:val="00F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BED91"/>
  <w15:docId w15:val="{35BA7D31-9EED-4665-B18B-A1961C7E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C0A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231D5E"/>
    <w:pPr>
      <w:ind w:left="926" w:hanging="361"/>
      <w:outlineLvl w:val="0"/>
    </w:pPr>
    <w:rPr>
      <w:b/>
      <w:bCs/>
      <w:sz w:val="17"/>
      <w:szCs w:val="17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AE8"/>
  </w:style>
  <w:style w:type="paragraph" w:styleId="Pidipagina">
    <w:name w:val="footer"/>
    <w:basedOn w:val="Normale"/>
    <w:link w:val="Pidipagina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AE8"/>
  </w:style>
  <w:style w:type="paragraph" w:styleId="Corpotesto">
    <w:name w:val="Body Text"/>
    <w:basedOn w:val="Normale"/>
    <w:link w:val="CorpotestoCarattere"/>
    <w:uiPriority w:val="1"/>
    <w:qFormat/>
    <w:rsid w:val="00BC0AE8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0AE8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C0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A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AE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C0AE8"/>
    <w:pPr>
      <w:ind w:left="1276" w:hanging="360"/>
      <w:jc w:val="both"/>
    </w:pPr>
  </w:style>
  <w:style w:type="paragraph" w:styleId="Nessunaspaziatura">
    <w:name w:val="No Spacing"/>
    <w:uiPriority w:val="1"/>
    <w:qFormat/>
    <w:rsid w:val="00BC0A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BC0A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C0AE8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C0AE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475A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75A8"/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D5E"/>
    <w:rPr>
      <w:rFonts w:ascii="Arial" w:eastAsia="Arial" w:hAnsi="Arial" w:cs="Arial"/>
      <w:b/>
      <w:bCs/>
      <w:sz w:val="17"/>
      <w:szCs w:val="17"/>
    </w:rPr>
  </w:style>
  <w:style w:type="paragraph" w:styleId="NormaleWeb">
    <w:name w:val="Normal (Web)"/>
    <w:basedOn w:val="Normale"/>
    <w:uiPriority w:val="99"/>
    <w:semiHidden/>
    <w:unhideWhenUsed/>
    <w:rsid w:val="002039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provincia.catanzaro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F2A3AA87E8FA4FB0114574C1C8DEB2" ma:contentTypeVersion="13" ma:contentTypeDescription="Creare un nuovo documento." ma:contentTypeScope="" ma:versionID="b5f2bdf9a65c01d2cfbc7627b0e0c5e6">
  <xsd:schema xmlns:xsd="http://www.w3.org/2001/XMLSchema" xmlns:xs="http://www.w3.org/2001/XMLSchema" xmlns:p="http://schemas.microsoft.com/office/2006/metadata/properties" xmlns:ns2="db5ebe51-9844-4cc2-b413-c5b1a9c27ef2" xmlns:ns3="5ad31f48-5e7b-4afd-b0fa-3168ca9a0ab9" targetNamespace="http://schemas.microsoft.com/office/2006/metadata/properties" ma:root="true" ma:fieldsID="4af64feda83816a2defae2297db50528" ns2:_="" ns3:_="">
    <xsd:import namespace="db5ebe51-9844-4cc2-b413-c5b1a9c27ef2"/>
    <xsd:import namespace="5ad31f48-5e7b-4afd-b0fa-3168ca9a0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be51-9844-4cc2-b413-c5b1a9c27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31f48-5e7b-4afd-b0fa-3168ca9a0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d1c714-a6bb-44fb-8350-81499a12a3be}" ma:internalName="TaxCatchAll" ma:showField="CatchAllData" ma:web="5ad31f48-5e7b-4afd-b0fa-3168ca9a0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31f48-5e7b-4afd-b0fa-3168ca9a0ab9" xsi:nil="true"/>
    <lcf76f155ced4ddcb4097134ff3c332f xmlns="db5ebe51-9844-4cc2-b413-c5b1a9c27ef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186F-C761-4B70-9175-80B026FF9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73E83-9FF2-4B4B-84BF-75FABCF84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ebe51-9844-4cc2-b413-c5b1a9c27ef2"/>
    <ds:schemaRef ds:uri="5ad31f48-5e7b-4afd-b0fa-3168ca9a0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07E0D-ACEE-4331-8E16-38E897B48154}">
  <ds:schemaRefs>
    <ds:schemaRef ds:uri="http://schemas.microsoft.com/office/2006/metadata/properties"/>
    <ds:schemaRef ds:uri="http://schemas.microsoft.com/office/infopath/2007/PartnerControls"/>
    <ds:schemaRef ds:uri="5ad31f48-5e7b-4afd-b0fa-3168ca9a0ab9"/>
    <ds:schemaRef ds:uri="db5ebe51-9844-4cc2-b413-c5b1a9c27ef2"/>
  </ds:schemaRefs>
</ds:datastoreItem>
</file>

<file path=customXml/itemProps4.xml><?xml version="1.0" encoding="utf-8"?>
<ds:datastoreItem xmlns:ds="http://schemas.openxmlformats.org/officeDocument/2006/customXml" ds:itemID="{80BCBE39-5A22-44FB-B790-C8CA9F607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Guerrini Giuseppe</dc:creator>
  <cp:lastModifiedBy>Loredana</cp:lastModifiedBy>
  <cp:revision>2</cp:revision>
  <cp:lastPrinted>2026-10-05T08:16:00Z</cp:lastPrinted>
  <dcterms:created xsi:type="dcterms:W3CDTF">2026-10-26T07:12:00Z</dcterms:created>
  <dcterms:modified xsi:type="dcterms:W3CDTF">2026-10-26T07:12:00Z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0x010100ECF2A3AA87E8FA4FB0114574C1C8DEB2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2023-05-26T09:53:56Z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c843f60a-9536-473f-b3e0-540b95432d1c</vt:lpwstr>
  </property>
  <property fmtid="{D5CDD505-2E9C-101B-9397-08002B2CF9AE}" pid="10" name="MSIP_Label_5097a60d-5525-435b-8989-8eb48ac0c8cd_ContentBits">
    <vt:lpwstr>0</vt:lpwstr>
  </property>
</Properties>
</file>